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DB542" w14:textId="77777777" w:rsidR="00476ED7" w:rsidRDefault="00476ED7">
      <w:pPr>
        <w:pStyle w:val="Subttulo"/>
        <w:jc w:val="left"/>
        <w:rPr>
          <w:rFonts w:cs="Arial"/>
          <w:b/>
          <w:i w:val="0"/>
          <w:sz w:val="24"/>
          <w:szCs w:val="24"/>
        </w:rPr>
      </w:pPr>
    </w:p>
    <w:p w14:paraId="460FB2AA" w14:textId="77777777" w:rsidR="00476ED7" w:rsidRDefault="00000000">
      <w:pPr>
        <w:pStyle w:val="Subttulo"/>
        <w:rPr>
          <w:rFonts w:ascii="Times New Roman" w:hAnsi="Times New Roman"/>
        </w:rPr>
      </w:pPr>
      <w:r>
        <w:rPr>
          <w:rFonts w:ascii="Times New Roman" w:hAnsi="Times New Roman" w:cs="Arial"/>
          <w:b/>
          <w:i w:val="0"/>
          <w:sz w:val="24"/>
          <w:szCs w:val="24"/>
        </w:rPr>
        <w:t>REQUERIMENTO Nº        /2024</w:t>
      </w:r>
    </w:p>
    <w:p w14:paraId="6346102D" w14:textId="77777777" w:rsidR="00476ED7" w:rsidRDefault="00476ED7">
      <w:pPr>
        <w:jc w:val="both"/>
        <w:rPr>
          <w:rFonts w:cs="Arial"/>
          <w:b/>
          <w:sz w:val="24"/>
          <w:szCs w:val="24"/>
        </w:rPr>
      </w:pPr>
    </w:p>
    <w:p w14:paraId="11E7882F" w14:textId="77777777" w:rsidR="00476ED7" w:rsidRDefault="00476ED7">
      <w:pPr>
        <w:jc w:val="both"/>
        <w:rPr>
          <w:rFonts w:cs="Arial"/>
          <w:b/>
          <w:sz w:val="24"/>
          <w:szCs w:val="24"/>
        </w:rPr>
      </w:pPr>
    </w:p>
    <w:p w14:paraId="7A6033E2" w14:textId="77777777" w:rsidR="00476ED7" w:rsidRDefault="00476ED7">
      <w:pPr>
        <w:jc w:val="both"/>
        <w:rPr>
          <w:rFonts w:cs="Arial"/>
          <w:b/>
          <w:sz w:val="24"/>
          <w:szCs w:val="24"/>
        </w:rPr>
      </w:pPr>
    </w:p>
    <w:p w14:paraId="57B369E0" w14:textId="77777777" w:rsidR="00476ED7" w:rsidRDefault="00000000">
      <w:pPr>
        <w:ind w:firstLine="708"/>
        <w:jc w:val="both"/>
      </w:pPr>
      <w:r>
        <w:rPr>
          <w:rFonts w:cs="Arial"/>
          <w:b/>
          <w:sz w:val="24"/>
          <w:szCs w:val="24"/>
        </w:rPr>
        <w:t>Autoria: Fabiano Luís de Almeida Oliveira</w:t>
      </w:r>
    </w:p>
    <w:p w14:paraId="18F18B1F" w14:textId="77777777" w:rsidR="00476ED7" w:rsidRDefault="00476ED7">
      <w:pPr>
        <w:jc w:val="both"/>
        <w:rPr>
          <w:rFonts w:cs="Arial"/>
          <w:b/>
          <w:sz w:val="24"/>
          <w:szCs w:val="24"/>
        </w:rPr>
      </w:pPr>
    </w:p>
    <w:p w14:paraId="0572E873" w14:textId="77777777" w:rsidR="00476ED7" w:rsidRDefault="00476ED7">
      <w:pPr>
        <w:jc w:val="both"/>
        <w:rPr>
          <w:rFonts w:cs="Arial"/>
          <w:b/>
          <w:sz w:val="24"/>
          <w:szCs w:val="24"/>
        </w:rPr>
      </w:pPr>
    </w:p>
    <w:p w14:paraId="244C427F" w14:textId="77777777" w:rsidR="00476ED7" w:rsidRDefault="00476ED7">
      <w:pPr>
        <w:ind w:firstLine="708"/>
        <w:jc w:val="both"/>
        <w:rPr>
          <w:rFonts w:cs="Arial"/>
          <w:sz w:val="24"/>
          <w:szCs w:val="24"/>
        </w:rPr>
      </w:pPr>
    </w:p>
    <w:p w14:paraId="1C9FB6E4" w14:textId="77777777" w:rsidR="00476ED7" w:rsidRDefault="00000000">
      <w:pPr>
        <w:ind w:firstLine="708"/>
        <w:jc w:val="both"/>
      </w:pPr>
      <w:r>
        <w:rPr>
          <w:rFonts w:cs="Arial"/>
          <w:sz w:val="24"/>
          <w:szCs w:val="24"/>
        </w:rPr>
        <w:t>Senhor Presidente,</w:t>
      </w:r>
    </w:p>
    <w:p w14:paraId="3637F782" w14:textId="77777777" w:rsidR="00476ED7" w:rsidRDefault="00476ED7">
      <w:pPr>
        <w:jc w:val="both"/>
        <w:rPr>
          <w:rFonts w:cs="Arial"/>
          <w:sz w:val="24"/>
          <w:szCs w:val="24"/>
        </w:rPr>
      </w:pPr>
    </w:p>
    <w:p w14:paraId="1C1F164A" w14:textId="77777777" w:rsidR="00476ED7" w:rsidRDefault="00476ED7">
      <w:pPr>
        <w:jc w:val="both"/>
        <w:rPr>
          <w:rFonts w:cs="Arial"/>
          <w:sz w:val="24"/>
          <w:szCs w:val="24"/>
        </w:rPr>
      </w:pPr>
    </w:p>
    <w:p w14:paraId="6FA6C31C" w14:textId="77777777" w:rsidR="00476ED7" w:rsidRDefault="00000000">
      <w:pPr>
        <w:spacing w:line="360" w:lineRule="auto"/>
        <w:ind w:firstLine="709"/>
        <w:jc w:val="both"/>
      </w:pPr>
      <w:r>
        <w:rPr>
          <w:rFonts w:cs="Arial"/>
          <w:sz w:val="24"/>
          <w:szCs w:val="24"/>
        </w:rPr>
        <w:t>Requeiro à Mesa, na forma regimental, e após ouvido o Plenário, com fundamento no artigo 167, inciso II, do Regimento Interno, a concessão de preferência para a votação, a dispensa dos interstícios regimentais e a urgência para a aprovação do Projeto de Lei n° 318/2024, que “ALTERA O ART. 1º DA LEI Nº 3.168/2004, QUE DENOMINA A PRAÇA DE EVENTOS HILTON LOPES, PARA RENOMEÁ-LA COMO PRAÇA HILTON LOPES, REFERENTE AO LOGRADOURO SITUADO ENTRE A AVENIDA OTONIEL DÓREA, RUA JOSÉ DO PRADO FRANCO, MERCADO DE ARTESANATO THALES FERRAZ E O MERCADO MUNICIPAL MARIA VIRGÍNIA LEITE FRANCO, NO BAIRRO CENTRO, NESTA CAPITAL, E DÁ OUTRAS PROVIDÊNCIAS”, de minha autoria.</w:t>
      </w:r>
    </w:p>
    <w:p w14:paraId="6B980C25" w14:textId="77777777" w:rsidR="00476ED7" w:rsidRDefault="00476ED7">
      <w:pPr>
        <w:spacing w:line="276" w:lineRule="auto"/>
        <w:jc w:val="both"/>
        <w:rPr>
          <w:rFonts w:cs="Arial"/>
          <w:sz w:val="24"/>
          <w:szCs w:val="24"/>
        </w:rPr>
      </w:pPr>
    </w:p>
    <w:p w14:paraId="4316D4C3" w14:textId="77777777" w:rsidR="00476ED7" w:rsidRDefault="00476ED7">
      <w:pPr>
        <w:jc w:val="both"/>
        <w:rPr>
          <w:rFonts w:cs="Arial"/>
          <w:sz w:val="24"/>
          <w:szCs w:val="24"/>
        </w:rPr>
      </w:pPr>
    </w:p>
    <w:p w14:paraId="5DED1747" w14:textId="77777777" w:rsidR="00476ED7" w:rsidRDefault="00476ED7">
      <w:pPr>
        <w:jc w:val="center"/>
        <w:rPr>
          <w:rFonts w:cs="Arial"/>
          <w:sz w:val="24"/>
          <w:szCs w:val="24"/>
        </w:rPr>
      </w:pPr>
    </w:p>
    <w:p w14:paraId="6BA2E1D9" w14:textId="77777777" w:rsidR="00476ED7" w:rsidRDefault="00000000">
      <w:pPr>
        <w:jc w:val="center"/>
      </w:pPr>
      <w:r>
        <w:rPr>
          <w:rFonts w:cs="Arial"/>
          <w:sz w:val="24"/>
          <w:szCs w:val="24"/>
        </w:rPr>
        <w:t>Palácio Graccho Cardoso, Aracaju, 09 de dezembro de 2024.</w:t>
      </w:r>
    </w:p>
    <w:p w14:paraId="62BF209D" w14:textId="77777777" w:rsidR="00476ED7" w:rsidRDefault="00476ED7">
      <w:pPr>
        <w:jc w:val="center"/>
        <w:rPr>
          <w:rFonts w:cs="Arial"/>
          <w:sz w:val="24"/>
          <w:szCs w:val="24"/>
        </w:rPr>
      </w:pPr>
    </w:p>
    <w:p w14:paraId="59531EB2" w14:textId="77777777" w:rsidR="00476ED7" w:rsidRDefault="00476ED7">
      <w:pPr>
        <w:jc w:val="center"/>
        <w:rPr>
          <w:rFonts w:cs="Arial"/>
          <w:sz w:val="24"/>
          <w:szCs w:val="24"/>
        </w:rPr>
      </w:pPr>
    </w:p>
    <w:p w14:paraId="64CD6F93" w14:textId="77777777" w:rsidR="00476ED7" w:rsidRDefault="00000000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anchor distT="0" distB="9525" distL="0" distR="9525" simplePos="0" relativeHeight="2" behindDoc="1" locked="0" layoutInCell="0" allowOverlap="1" wp14:anchorId="6A0D3862" wp14:editId="1838EB55">
            <wp:simplePos x="0" y="0"/>
            <wp:positionH relativeFrom="margin">
              <wp:posOffset>2132965</wp:posOffset>
            </wp:positionH>
            <wp:positionV relativeFrom="paragraph">
              <wp:posOffset>85725</wp:posOffset>
            </wp:positionV>
            <wp:extent cx="2105025" cy="1114425"/>
            <wp:effectExtent l="0" t="0" r="0" b="0"/>
            <wp:wrapNone/>
            <wp:docPr id="1" name="Imagem 134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34" descr="Diagrama&#10;&#10;Descrição gerada automaticamente"/>
                    <pic:cNvPicPr/>
                  </pic:nvPicPr>
                  <pic:blipFill>
                    <a:blip r:embed="rId6">
                      <a:alphaModFix amt="54000"/>
                    </a:blip>
                    <a:stretch/>
                  </pic:blipFill>
                  <pic:spPr>
                    <a:xfrm>
                      <a:off x="0" y="0"/>
                      <a:ext cx="2104920" cy="111456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reflection endPos="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383E3D3C" w14:textId="77777777" w:rsidR="00476ED7" w:rsidRDefault="00000000">
      <w:pPr>
        <w:tabs>
          <w:tab w:val="left" w:pos="990"/>
          <w:tab w:val="left" w:pos="1050"/>
        </w:tabs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46BFF0AD" w14:textId="77777777" w:rsidR="00476ED7" w:rsidRDefault="00476ED7">
      <w:pPr>
        <w:jc w:val="center"/>
        <w:rPr>
          <w:rFonts w:cs="Arial"/>
          <w:sz w:val="24"/>
          <w:szCs w:val="24"/>
        </w:rPr>
      </w:pPr>
    </w:p>
    <w:p w14:paraId="4C80FA6F" w14:textId="77777777" w:rsidR="00476ED7" w:rsidRDefault="00476ED7">
      <w:pPr>
        <w:jc w:val="center"/>
        <w:rPr>
          <w:rFonts w:cs="Arial"/>
          <w:sz w:val="24"/>
          <w:szCs w:val="24"/>
        </w:rPr>
      </w:pPr>
    </w:p>
    <w:p w14:paraId="0B144926" w14:textId="77777777" w:rsidR="00476ED7" w:rsidRDefault="00476ED7">
      <w:pPr>
        <w:jc w:val="center"/>
        <w:rPr>
          <w:rFonts w:cs="Arial"/>
          <w:sz w:val="24"/>
          <w:szCs w:val="24"/>
        </w:rPr>
      </w:pPr>
    </w:p>
    <w:p w14:paraId="2446DB99" w14:textId="77777777" w:rsidR="00476ED7" w:rsidRDefault="00476ED7">
      <w:pPr>
        <w:jc w:val="center"/>
        <w:rPr>
          <w:rFonts w:cs="Arial"/>
          <w:sz w:val="24"/>
          <w:szCs w:val="24"/>
        </w:rPr>
      </w:pPr>
    </w:p>
    <w:p w14:paraId="4D63372D" w14:textId="77777777" w:rsidR="00476ED7" w:rsidRDefault="00000000">
      <w:pPr>
        <w:jc w:val="center"/>
      </w:pPr>
      <w:r>
        <w:rPr>
          <w:rFonts w:cs="Arial"/>
          <w:b/>
          <w:bCs/>
          <w:sz w:val="24"/>
          <w:szCs w:val="24"/>
        </w:rPr>
        <w:t>Fabiano Luís de Almeida Oliveira</w:t>
      </w:r>
    </w:p>
    <w:p w14:paraId="724894D5" w14:textId="77777777" w:rsidR="00476ED7" w:rsidRDefault="00000000">
      <w:pPr>
        <w:jc w:val="center"/>
      </w:pPr>
      <w:r>
        <w:rPr>
          <w:rFonts w:cs="Arial"/>
          <w:b/>
          <w:bCs/>
          <w:sz w:val="24"/>
          <w:szCs w:val="24"/>
        </w:rPr>
        <w:t>Vereador</w:t>
      </w:r>
    </w:p>
    <w:p w14:paraId="6582A743" w14:textId="77777777" w:rsidR="00476ED7" w:rsidRDefault="00476ED7">
      <w:pPr>
        <w:jc w:val="center"/>
        <w:rPr>
          <w:rFonts w:cs="Arial"/>
          <w:b/>
          <w:bCs/>
          <w:sz w:val="24"/>
          <w:szCs w:val="24"/>
        </w:rPr>
      </w:pPr>
    </w:p>
    <w:p w14:paraId="6057A727" w14:textId="77777777" w:rsidR="00476ED7" w:rsidRDefault="00476ED7">
      <w:pPr>
        <w:jc w:val="center"/>
        <w:rPr>
          <w:rFonts w:cs="Arial"/>
          <w:b/>
          <w:bCs/>
          <w:sz w:val="24"/>
          <w:szCs w:val="24"/>
        </w:rPr>
      </w:pPr>
    </w:p>
    <w:p w14:paraId="1DB48000" w14:textId="77777777" w:rsidR="00476ED7" w:rsidRDefault="00476ED7">
      <w:pPr>
        <w:jc w:val="center"/>
        <w:rPr>
          <w:rFonts w:cs="Arial"/>
          <w:b/>
          <w:bCs/>
          <w:sz w:val="24"/>
          <w:szCs w:val="24"/>
        </w:rPr>
      </w:pPr>
    </w:p>
    <w:p w14:paraId="309F4B01" w14:textId="77777777" w:rsidR="00476ED7" w:rsidRDefault="00476ED7">
      <w:pPr>
        <w:spacing w:line="276" w:lineRule="auto"/>
        <w:jc w:val="center"/>
        <w:rPr>
          <w:bCs/>
        </w:rPr>
      </w:pPr>
    </w:p>
    <w:sectPr w:rsidR="00476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09" w:bottom="709" w:left="1276" w:header="283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9FB3A" w14:textId="77777777" w:rsidR="00867F3B" w:rsidRDefault="00867F3B">
      <w:r>
        <w:separator/>
      </w:r>
    </w:p>
  </w:endnote>
  <w:endnote w:type="continuationSeparator" w:id="0">
    <w:p w14:paraId="68426BA0" w14:textId="77777777" w:rsidR="00867F3B" w:rsidRDefault="0086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CE0B4" w14:textId="77777777" w:rsidR="00476ED7" w:rsidRDefault="00476E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A1823" w14:textId="77777777" w:rsidR="00476ED7" w:rsidRDefault="00000000">
    <w:pPr>
      <w:pStyle w:val="Rodap"/>
      <w:jc w:val="center"/>
      <w:rPr>
        <w:b/>
      </w:rPr>
    </w:pPr>
    <w:r>
      <w:rPr>
        <w:b/>
      </w:rPr>
      <w:t>Praça Olímpio Campos, 74. Centro. CEP.: 49010-010. Telefone 2107-4840.</w:t>
    </w:r>
  </w:p>
  <w:p w14:paraId="148CF01A" w14:textId="77777777" w:rsidR="00476ED7" w:rsidRDefault="00476ED7">
    <w:pPr>
      <w:pStyle w:val="Rodap"/>
      <w:jc w:val="center"/>
      <w:rPr>
        <w:b/>
        <w:sz w:val="24"/>
      </w:rPr>
    </w:pPr>
  </w:p>
  <w:p w14:paraId="7DE3D2CF" w14:textId="77777777" w:rsidR="00476ED7" w:rsidRDefault="00476ED7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22A6C" w14:textId="77777777" w:rsidR="00476ED7" w:rsidRDefault="00000000">
    <w:pPr>
      <w:pStyle w:val="Rodap"/>
      <w:jc w:val="center"/>
      <w:rPr>
        <w:b/>
      </w:rPr>
    </w:pPr>
    <w:r>
      <w:rPr>
        <w:b/>
      </w:rPr>
      <w:t>Praça Olímpio Campos, 74. Centro. CEP.: 49010-010. Telefone 2107-4840.</w:t>
    </w:r>
  </w:p>
  <w:p w14:paraId="7F822C6D" w14:textId="77777777" w:rsidR="00476ED7" w:rsidRDefault="00476ED7">
    <w:pPr>
      <w:pStyle w:val="Rodap"/>
      <w:jc w:val="center"/>
      <w:rPr>
        <w:b/>
        <w:sz w:val="24"/>
      </w:rPr>
    </w:pPr>
  </w:p>
  <w:p w14:paraId="3FEF3E78" w14:textId="77777777" w:rsidR="00476ED7" w:rsidRDefault="00476ED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5B8A7" w14:textId="77777777" w:rsidR="00867F3B" w:rsidRDefault="00867F3B">
      <w:r>
        <w:separator/>
      </w:r>
    </w:p>
  </w:footnote>
  <w:footnote w:type="continuationSeparator" w:id="0">
    <w:p w14:paraId="13A31774" w14:textId="77777777" w:rsidR="00867F3B" w:rsidRDefault="0086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7E9FF" w14:textId="77777777" w:rsidR="00476ED7" w:rsidRDefault="00476E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DCF8E" w14:textId="31128200" w:rsidR="00476ED7" w:rsidRDefault="007F50C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724559" wp14:editId="02F2A0E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0109314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897EA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object w:dxaOrig="1305" w:dyaOrig="1305" w14:anchorId="45DB1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65.25pt;height:65.25pt;visibility:visible;mso-wrap-distance-right:0" filled="t">
          <v:imagedata r:id="rId1" o:title=""/>
        </v:shape>
        <o:OLEObject Type="Embed" ProgID="Word.Picture.8" ShapeID="ole_rId1" DrawAspect="Content" ObjectID="_1795249814" r:id="rId2"/>
      </w:object>
    </w:r>
  </w:p>
  <w:p w14:paraId="7910570B" w14:textId="77777777" w:rsidR="00476ED7" w:rsidRDefault="00000000">
    <w:pPr>
      <w:pStyle w:val="Cabealho"/>
      <w:jc w:val="center"/>
      <w:rPr>
        <w:b/>
      </w:rPr>
    </w:pPr>
    <w:r>
      <w:rPr>
        <w:b/>
      </w:rPr>
      <w:t>ESTADO DE SERGIPE</w:t>
    </w:r>
  </w:p>
  <w:p w14:paraId="02E846BF" w14:textId="77777777" w:rsidR="00476ED7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623E4" w14:textId="65063D8F" w:rsidR="00476ED7" w:rsidRDefault="007F50C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A63420" wp14:editId="633435F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602388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6B207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inline distT="0" distB="0" distL="0" distR="0" wp14:anchorId="032A6FEB" wp14:editId="24A3F025">
          <wp:extent cx="828675" cy="828675"/>
          <wp:effectExtent l="0" t="0" r="0" b="0"/>
          <wp:docPr id="2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E7BA2B8" w14:textId="77777777" w:rsidR="00476ED7" w:rsidRDefault="00000000">
    <w:pPr>
      <w:pStyle w:val="Cabealho"/>
      <w:jc w:val="center"/>
      <w:rPr>
        <w:b/>
      </w:rPr>
    </w:pPr>
    <w:r>
      <w:rPr>
        <w:b/>
      </w:rPr>
      <w:t>ESTADO DE SERGIPE</w:t>
    </w:r>
  </w:p>
  <w:p w14:paraId="081E2BDD" w14:textId="77777777" w:rsidR="00476ED7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D7"/>
    <w:rsid w:val="00476ED7"/>
    <w:rsid w:val="007F50C0"/>
    <w:rsid w:val="00867F3B"/>
    <w:rsid w:val="00D3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55517"/>
  <w15:docId w15:val="{370344FB-3658-4926-9D89-AE86DA7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qFormat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qFormat/>
    <w:rsid w:val="00866755"/>
  </w:style>
  <w:style w:type="character" w:customStyle="1" w:styleId="lrzxr">
    <w:name w:val="lrzxr"/>
    <w:basedOn w:val="Fontepargpadro"/>
    <w:qFormat/>
    <w:rsid w:val="00866755"/>
  </w:style>
  <w:style w:type="character" w:customStyle="1" w:styleId="desktop-title-subcontent">
    <w:name w:val="desktop-title-subcontent"/>
    <w:basedOn w:val="Fontepargpadro"/>
    <w:qFormat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qFormat/>
    <w:rsid w:val="00637C46"/>
  </w:style>
  <w:style w:type="character" w:customStyle="1" w:styleId="SubttuloChar">
    <w:name w:val="Subtítulo Char"/>
    <w:basedOn w:val="Fontepargpadro"/>
    <w:link w:val="Subttulo"/>
    <w:qFormat/>
    <w:rsid w:val="00AE12A3"/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AE12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12A3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qFormat/>
    <w:rsid w:val="00637C46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AE12A3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dc:description/>
  <cp:lastModifiedBy>Nilson Barreto Socorro Junior</cp:lastModifiedBy>
  <cp:revision>2</cp:revision>
  <cp:lastPrinted>2021-03-25T18:42:00Z</cp:lastPrinted>
  <dcterms:created xsi:type="dcterms:W3CDTF">2024-12-09T14:44:00Z</dcterms:created>
  <dcterms:modified xsi:type="dcterms:W3CDTF">2024-12-09T14:44:00Z</dcterms:modified>
  <dc:language>pt-BR</dc:language>
</cp:coreProperties>
</file>