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53F4490" w14:textId="764F8759" w:rsidR="00B1335F" w:rsidRDefault="00393A8F" w:rsidP="00393A8F">
      <w:pPr>
        <w:jc w:val="both"/>
        <w:rPr>
          <w:color w:val="000000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BD0BF0">
        <w:rPr>
          <w:color w:val="000000"/>
        </w:rPr>
        <w:t xml:space="preserve"> </w:t>
      </w:r>
      <w:r w:rsidR="004B47F3">
        <w:rPr>
          <w:color w:val="000000"/>
        </w:rPr>
        <w:t>Antônio  Sérgio  Ferrari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6B6D7A">
        <w:rPr>
          <w:color w:val="000000"/>
        </w:rPr>
        <w:t xml:space="preserve"> Empresa Municipal de </w:t>
      </w:r>
      <w:r w:rsidR="00620EFF">
        <w:rPr>
          <w:color w:val="000000"/>
        </w:rPr>
        <w:t xml:space="preserve">Obras </w:t>
      </w:r>
      <w:r w:rsidR="004B47F3">
        <w:rPr>
          <w:color w:val="000000"/>
        </w:rPr>
        <w:t xml:space="preserve">e Urbanização </w:t>
      </w:r>
      <w:r w:rsidR="006B6D7A">
        <w:rPr>
          <w:color w:val="000000"/>
        </w:rPr>
        <w:t>(EMURB)</w:t>
      </w:r>
      <w:r w:rsidR="00D86D9D">
        <w:rPr>
          <w:color w:val="000000"/>
        </w:rPr>
        <w:t>, 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8246B6">
        <w:rPr>
          <w:color w:val="000000"/>
        </w:rPr>
        <w:t>o</w:t>
      </w:r>
      <w:r w:rsidR="00BF04E3">
        <w:rPr>
          <w:color w:val="000000"/>
        </w:rPr>
        <w:t xml:space="preserve"> serviço</w:t>
      </w:r>
      <w:r w:rsidR="00D86D9D">
        <w:rPr>
          <w:color w:val="000000"/>
        </w:rPr>
        <w:t xml:space="preserve"> </w:t>
      </w:r>
      <w:r w:rsidR="00F63299">
        <w:rPr>
          <w:color w:val="000000"/>
        </w:rPr>
        <w:t>de fiscaliza</w:t>
      </w:r>
      <w:r>
        <w:rPr>
          <w:color w:val="000000"/>
        </w:rPr>
        <w:t>ç</w:t>
      </w:r>
      <w:r w:rsidR="00F63299">
        <w:rPr>
          <w:color w:val="000000"/>
        </w:rPr>
        <w:t xml:space="preserve">ão da obra localizada no final da Rua </w:t>
      </w:r>
      <w:r>
        <w:rPr>
          <w:color w:val="000000"/>
        </w:rPr>
        <w:t>Tenente Antônio Fontes Pitanga, Bairro Farolândia.</w:t>
      </w:r>
    </w:p>
    <w:p w14:paraId="7BC2AC0E" w14:textId="77777777" w:rsidR="00393A8F" w:rsidRDefault="00393A8F" w:rsidP="00393A8F">
      <w:pPr>
        <w:jc w:val="both"/>
        <w:rPr>
          <w:color w:val="000000" w:themeColor="text1"/>
        </w:rPr>
      </w:pPr>
      <w:bookmarkStart w:id="0" w:name="_GoBack"/>
      <w:bookmarkEnd w:id="0"/>
    </w:p>
    <w:p w14:paraId="50A6BCEC" w14:textId="6A3F8CF8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39344F">
        <w:rPr>
          <w:color w:val="000000" w:themeColor="text1"/>
        </w:rPr>
        <w:t>8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E97D3" w14:textId="77777777" w:rsidR="009F6B6C" w:rsidRDefault="009F6B6C">
      <w:r>
        <w:separator/>
      </w:r>
    </w:p>
  </w:endnote>
  <w:endnote w:type="continuationSeparator" w:id="0">
    <w:p w14:paraId="18976761" w14:textId="77777777" w:rsidR="009F6B6C" w:rsidRDefault="009F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62C1A" w14:textId="77777777" w:rsidR="009F6B6C" w:rsidRDefault="009F6B6C">
      <w:r>
        <w:separator/>
      </w:r>
    </w:p>
  </w:footnote>
  <w:footnote w:type="continuationSeparator" w:id="0">
    <w:p w14:paraId="23489542" w14:textId="77777777" w:rsidR="009F6B6C" w:rsidRDefault="009F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91D39"/>
    <w:rsid w:val="000D7551"/>
    <w:rsid w:val="000E602F"/>
    <w:rsid w:val="000F3DD4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9344F"/>
    <w:rsid w:val="00393A8F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0EFF"/>
    <w:rsid w:val="006259BA"/>
    <w:rsid w:val="006277C0"/>
    <w:rsid w:val="00633723"/>
    <w:rsid w:val="00644DFE"/>
    <w:rsid w:val="00645D45"/>
    <w:rsid w:val="006774E4"/>
    <w:rsid w:val="006842BA"/>
    <w:rsid w:val="006932E6"/>
    <w:rsid w:val="006A0F09"/>
    <w:rsid w:val="006A68E4"/>
    <w:rsid w:val="006B6D7A"/>
    <w:rsid w:val="006B765F"/>
    <w:rsid w:val="00732D3A"/>
    <w:rsid w:val="00734222"/>
    <w:rsid w:val="00735CEF"/>
    <w:rsid w:val="0075522C"/>
    <w:rsid w:val="007A2A5E"/>
    <w:rsid w:val="0080167C"/>
    <w:rsid w:val="0080695E"/>
    <w:rsid w:val="008246B6"/>
    <w:rsid w:val="00854C78"/>
    <w:rsid w:val="00855011"/>
    <w:rsid w:val="00862983"/>
    <w:rsid w:val="008773DB"/>
    <w:rsid w:val="008A141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9F6B6C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674B3"/>
    <w:rsid w:val="00B712AC"/>
    <w:rsid w:val="00BD0BF0"/>
    <w:rsid w:val="00BF04E3"/>
    <w:rsid w:val="00C74184"/>
    <w:rsid w:val="00C86CC2"/>
    <w:rsid w:val="00CA0C8F"/>
    <w:rsid w:val="00CC5EA4"/>
    <w:rsid w:val="00D20214"/>
    <w:rsid w:val="00D22F51"/>
    <w:rsid w:val="00D36343"/>
    <w:rsid w:val="00D84483"/>
    <w:rsid w:val="00D86D9D"/>
    <w:rsid w:val="00DA29B6"/>
    <w:rsid w:val="00DA5FA1"/>
    <w:rsid w:val="00DB71EA"/>
    <w:rsid w:val="00E05FCA"/>
    <w:rsid w:val="00E12B7B"/>
    <w:rsid w:val="00E201C6"/>
    <w:rsid w:val="00E3404F"/>
    <w:rsid w:val="00E548B4"/>
    <w:rsid w:val="00E85057"/>
    <w:rsid w:val="00EA0048"/>
    <w:rsid w:val="00EA1807"/>
    <w:rsid w:val="00EB3320"/>
    <w:rsid w:val="00EF1870"/>
    <w:rsid w:val="00EF1DCE"/>
    <w:rsid w:val="00EF2628"/>
    <w:rsid w:val="00EF6BFC"/>
    <w:rsid w:val="00F23FB5"/>
    <w:rsid w:val="00F6329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7</cp:revision>
  <cp:lastPrinted>2019-03-19T16:24:00Z</cp:lastPrinted>
  <dcterms:created xsi:type="dcterms:W3CDTF">2020-05-29T13:16:00Z</dcterms:created>
  <dcterms:modified xsi:type="dcterms:W3CDTF">2020-09-08T14:57:00Z</dcterms:modified>
</cp:coreProperties>
</file>