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7BF2" w14:textId="77777777" w:rsidR="001E0EA7" w:rsidRPr="004C2DED" w:rsidRDefault="004E10CB" w:rsidP="004C2DED">
      <w:pPr>
        <w:pStyle w:val="Default"/>
        <w:jc w:val="center"/>
        <w:rPr>
          <w:b/>
          <w:bCs/>
        </w:rPr>
      </w:pPr>
      <w:r w:rsidRPr="004C2DED">
        <w:rPr>
          <w:b/>
          <w:bCs/>
        </w:rPr>
        <w:t>PROJETO DE LEI Nº</w:t>
      </w:r>
    </w:p>
    <w:p w14:paraId="3746D99D" w14:textId="341720E5" w:rsidR="00712FEB" w:rsidRDefault="004E10CB" w:rsidP="00712FEB">
      <w:pPr>
        <w:pStyle w:val="Default"/>
        <w:ind w:left="4536"/>
        <w:jc w:val="both"/>
        <w:rPr>
          <w:b/>
          <w:bCs/>
        </w:rPr>
      </w:pPr>
      <w:r w:rsidRPr="004C2DED">
        <w:rPr>
          <w:b/>
          <w:bCs/>
        </w:rPr>
        <w:t xml:space="preserve"> </w:t>
      </w:r>
    </w:p>
    <w:p w14:paraId="7655C841" w14:textId="77777777" w:rsidR="00712FEB" w:rsidRDefault="00712FEB" w:rsidP="00712FEB">
      <w:pPr>
        <w:pStyle w:val="Default"/>
        <w:ind w:left="4536"/>
        <w:jc w:val="both"/>
        <w:rPr>
          <w:b/>
          <w:bCs/>
        </w:rPr>
      </w:pPr>
    </w:p>
    <w:p w14:paraId="53F0685D" w14:textId="77777777" w:rsidR="00712FEB" w:rsidRPr="00712FEB" w:rsidRDefault="00712FEB" w:rsidP="00712FEB">
      <w:pPr>
        <w:pStyle w:val="Default"/>
        <w:ind w:left="4536"/>
        <w:jc w:val="both"/>
        <w:rPr>
          <w:b/>
          <w:bCs/>
        </w:rPr>
      </w:pPr>
    </w:p>
    <w:p w14:paraId="758B2700" w14:textId="00E8D4CB" w:rsidR="004E10CB" w:rsidRPr="004C2DED" w:rsidRDefault="004E10CB" w:rsidP="004C2DED">
      <w:pPr>
        <w:pStyle w:val="Default"/>
        <w:jc w:val="both"/>
      </w:pPr>
      <w:r w:rsidRPr="004C2DED">
        <w:t xml:space="preserve">Autor: </w:t>
      </w:r>
      <w:r w:rsidR="00445D8B" w:rsidRPr="004C2DED">
        <w:t>Adriano</w:t>
      </w:r>
      <w:r w:rsidRPr="004C2DED">
        <w:t xml:space="preserve"> </w:t>
      </w:r>
      <w:r w:rsidR="004C2DED">
        <w:t xml:space="preserve">Souza Santana </w:t>
      </w:r>
      <w:r w:rsidRPr="004C2DED">
        <w:t>(</w:t>
      </w:r>
      <w:r w:rsidR="00445D8B" w:rsidRPr="004C2DED">
        <w:t>CABO DIDI</w:t>
      </w:r>
      <w:r w:rsidRPr="004C2DED">
        <w:t>)</w:t>
      </w:r>
    </w:p>
    <w:p w14:paraId="0730B50D" w14:textId="77777777" w:rsidR="001D2A23" w:rsidRDefault="001D2A23" w:rsidP="0013624F">
      <w:pPr>
        <w:pStyle w:val="Default"/>
        <w:ind w:left="3969"/>
        <w:jc w:val="both"/>
        <w:rPr>
          <w:b/>
        </w:rPr>
      </w:pPr>
    </w:p>
    <w:p w14:paraId="3BF556D9" w14:textId="275504E2" w:rsidR="00445D8B" w:rsidRPr="00055C11" w:rsidRDefault="006A7A57" w:rsidP="001A4B6E">
      <w:pPr>
        <w:pStyle w:val="Default"/>
        <w:ind w:left="3969"/>
        <w:jc w:val="both"/>
        <w:rPr>
          <w:rFonts w:eastAsia="SimSun"/>
          <w:b/>
          <w:noProof/>
          <w:color w:val="auto"/>
        </w:rPr>
      </w:pPr>
      <w:r w:rsidRPr="006A7A57">
        <w:rPr>
          <w:rFonts w:eastAsia="SimSun"/>
          <w:b/>
          <w:noProof/>
          <w:color w:val="auto"/>
        </w:rPr>
        <w:t>Dispõe sobre, incluir a obrigatoriedade de monitores nos transportes coletivos do Município de Aracaju que só possuírem o condutor, e dá outras providências</w:t>
      </w:r>
      <w:r w:rsidR="00352018">
        <w:rPr>
          <w:rFonts w:eastAsia="SimSun"/>
          <w:b/>
          <w:noProof/>
          <w:color w:val="auto"/>
        </w:rPr>
        <w:t>.</w:t>
      </w:r>
    </w:p>
    <w:p w14:paraId="7217E344" w14:textId="77777777" w:rsidR="004C2DED" w:rsidRDefault="004C2DED" w:rsidP="004C2DED">
      <w:pPr>
        <w:pStyle w:val="Default"/>
        <w:jc w:val="both"/>
        <w:rPr>
          <w:b/>
          <w:bCs/>
        </w:rPr>
      </w:pPr>
    </w:p>
    <w:p w14:paraId="48E09046" w14:textId="77777777" w:rsidR="00712FEB" w:rsidRDefault="00712FEB" w:rsidP="004C2DED">
      <w:pPr>
        <w:pStyle w:val="Default"/>
        <w:jc w:val="both"/>
        <w:rPr>
          <w:b/>
          <w:bCs/>
        </w:rPr>
      </w:pPr>
    </w:p>
    <w:p w14:paraId="6A0BBB1F" w14:textId="77777777" w:rsidR="00712FEB" w:rsidRPr="004C2DED" w:rsidRDefault="00712FEB" w:rsidP="004C2DED">
      <w:pPr>
        <w:pStyle w:val="Default"/>
        <w:jc w:val="both"/>
        <w:rPr>
          <w:b/>
          <w:bCs/>
        </w:rPr>
      </w:pPr>
    </w:p>
    <w:p w14:paraId="6097EA40" w14:textId="383F7EE4" w:rsidR="004E10CB" w:rsidRDefault="004E10CB" w:rsidP="004C2DED">
      <w:pPr>
        <w:pStyle w:val="Default"/>
        <w:jc w:val="both"/>
        <w:rPr>
          <w:b/>
          <w:bCs/>
        </w:rPr>
      </w:pPr>
      <w:r w:rsidRPr="004C2DED">
        <w:rPr>
          <w:b/>
          <w:bCs/>
        </w:rPr>
        <w:t>O PREFEITO DO MUNICÍPIO DE ARACAJU:</w:t>
      </w:r>
    </w:p>
    <w:p w14:paraId="5F169177" w14:textId="77777777" w:rsidR="00712FEB" w:rsidRDefault="00712FEB" w:rsidP="004C2DED">
      <w:pPr>
        <w:pStyle w:val="Default"/>
        <w:jc w:val="both"/>
        <w:rPr>
          <w:b/>
          <w:bCs/>
        </w:rPr>
      </w:pPr>
    </w:p>
    <w:p w14:paraId="7FD77012" w14:textId="77777777" w:rsidR="00712FEB" w:rsidRPr="004C2DED" w:rsidRDefault="00712FEB" w:rsidP="004C2DED">
      <w:pPr>
        <w:pStyle w:val="Default"/>
        <w:jc w:val="both"/>
        <w:rPr>
          <w:b/>
          <w:bCs/>
        </w:rPr>
      </w:pPr>
    </w:p>
    <w:p w14:paraId="300DA7C7" w14:textId="1F767A39" w:rsidR="006A5DA4" w:rsidRDefault="006A5DA4" w:rsidP="004C2DED">
      <w:pPr>
        <w:pStyle w:val="Default"/>
        <w:jc w:val="both"/>
        <w:rPr>
          <w:b/>
          <w:bCs/>
        </w:rPr>
      </w:pPr>
      <w:r w:rsidRPr="004C2DED">
        <w:rPr>
          <w:b/>
          <w:bCs/>
        </w:rPr>
        <w:t>Faz saber que a Câmara Municipal de Aracaju aprovou</w:t>
      </w:r>
      <w:r w:rsidR="007E594C" w:rsidRPr="004C2DED">
        <w:rPr>
          <w:b/>
          <w:bCs/>
        </w:rPr>
        <w:t>,</w:t>
      </w:r>
      <w:r w:rsidRPr="004C2DED">
        <w:rPr>
          <w:b/>
          <w:bCs/>
        </w:rPr>
        <w:t xml:space="preserve"> e ele sanciona a seguinte Lei: </w:t>
      </w:r>
    </w:p>
    <w:p w14:paraId="06F36DAF" w14:textId="77777777" w:rsidR="00712FEB" w:rsidRPr="004C2DED" w:rsidRDefault="00712FEB" w:rsidP="004C2DED">
      <w:pPr>
        <w:pStyle w:val="Default"/>
        <w:jc w:val="both"/>
        <w:rPr>
          <w:b/>
          <w:bCs/>
        </w:rPr>
      </w:pPr>
    </w:p>
    <w:p w14:paraId="4A706A2F" w14:textId="77777777" w:rsidR="00C15C05" w:rsidRPr="004C2DED" w:rsidRDefault="00C15C05" w:rsidP="004C2DED">
      <w:pPr>
        <w:jc w:val="both"/>
        <w:rPr>
          <w:lang w:eastAsia="pt-BR"/>
        </w:rPr>
      </w:pPr>
    </w:p>
    <w:p w14:paraId="33056F58" w14:textId="09E4548C" w:rsidR="009B6E6A" w:rsidRDefault="000225C7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b/>
          <w:bCs/>
          <w:noProof w:val="0"/>
          <w:color w:val="000000"/>
          <w:lang w:eastAsia="pt-BR"/>
        </w:rPr>
        <w:t>Art. 1</w:t>
      </w:r>
      <w:r w:rsidR="00907100">
        <w:rPr>
          <w:rFonts w:eastAsia="Times New Roman"/>
          <w:b/>
          <w:bCs/>
          <w:noProof w:val="0"/>
          <w:color w:val="000000"/>
          <w:lang w:eastAsia="pt-BR"/>
        </w:rPr>
        <w:t xml:space="preserve">º </w:t>
      </w:r>
      <w:r w:rsidR="006A7A57" w:rsidRPr="006A7A57">
        <w:rPr>
          <w:rFonts w:eastAsia="Times New Roman"/>
          <w:noProof w:val="0"/>
          <w:color w:val="000000"/>
          <w:lang w:eastAsia="pt-BR"/>
        </w:rPr>
        <w:t>Ficam os transportes coletivos do Município de Aracaju, obrigados a adotarem a presença de pelo menos uma pessoa para auxiliar os passageiros, além do condutor, e que satisfaça aos seguintes requisitos:</w:t>
      </w:r>
    </w:p>
    <w:p w14:paraId="43C391E4" w14:textId="77777777" w:rsidR="00712FEB" w:rsidRDefault="00712FEB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4CD6F9F0" w14:textId="77777777" w:rsidR="0009579C" w:rsidRDefault="0009579C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316E028F" w14:textId="6E3F52FD" w:rsidR="009B6E6A" w:rsidRDefault="00AB4596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AB4596">
        <w:rPr>
          <w:rFonts w:eastAsia="Times New Roman"/>
          <w:noProof w:val="0"/>
          <w:color w:val="000000"/>
          <w:lang w:eastAsia="pt-BR"/>
        </w:rPr>
        <w:t xml:space="preserve">I - ter idade superior a vinte e um anos; </w:t>
      </w:r>
    </w:p>
    <w:p w14:paraId="40C09DF6" w14:textId="77777777" w:rsidR="00712FEB" w:rsidRDefault="00712FEB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0E5F95D8" w14:textId="77777777" w:rsidR="0009579C" w:rsidRDefault="0009579C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7832CC5" w14:textId="3548E69D" w:rsidR="009B6E6A" w:rsidRDefault="00AB4596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AB4596">
        <w:rPr>
          <w:rFonts w:eastAsia="Times New Roman"/>
          <w:noProof w:val="0"/>
          <w:color w:val="000000"/>
          <w:lang w:eastAsia="pt-BR"/>
        </w:rPr>
        <w:t xml:space="preserve">II - ser aprovado em curso especializado para o desempenho da função e curso avançado de primeiros socorros, nos termos </w:t>
      </w:r>
      <w:r w:rsidR="00712FEB">
        <w:rPr>
          <w:rFonts w:eastAsia="Times New Roman"/>
          <w:noProof w:val="0"/>
          <w:color w:val="000000"/>
          <w:lang w:eastAsia="pt-BR"/>
        </w:rPr>
        <w:t xml:space="preserve">da regulamentação do CONTRAN; </w:t>
      </w:r>
    </w:p>
    <w:p w14:paraId="3878C0CE" w14:textId="77777777" w:rsidR="00712FEB" w:rsidRDefault="00712FEB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4AE021E" w14:textId="77777777" w:rsidR="009B6E6A" w:rsidRDefault="009B6E6A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0CF00E18" w14:textId="03176C7D" w:rsidR="00FC4DC1" w:rsidRDefault="00AB4596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AB4596">
        <w:rPr>
          <w:rFonts w:eastAsia="Times New Roman"/>
          <w:noProof w:val="0"/>
          <w:color w:val="000000"/>
          <w:lang w:eastAsia="pt-BR"/>
        </w:rPr>
        <w:t>Parágrafo único. Os órgãos ou entidades execut</w:t>
      </w:r>
      <w:r w:rsidR="006A66C0">
        <w:rPr>
          <w:rFonts w:eastAsia="Times New Roman"/>
          <w:noProof w:val="0"/>
          <w:color w:val="000000"/>
          <w:lang w:eastAsia="pt-BR"/>
        </w:rPr>
        <w:t>ivos de trânsito do Município</w:t>
      </w:r>
      <w:r w:rsidRPr="00AB4596">
        <w:rPr>
          <w:rFonts w:eastAsia="Times New Roman"/>
          <w:noProof w:val="0"/>
          <w:color w:val="000000"/>
          <w:lang w:eastAsia="pt-BR"/>
        </w:rPr>
        <w:t xml:space="preserve"> efetuarão cadastro e expedirão autorização aos auxiliares de passageiros que cumprirem os requisitos estabelecidos neste artigo.</w:t>
      </w:r>
      <w:r>
        <w:rPr>
          <w:rFonts w:eastAsia="Times New Roman"/>
          <w:noProof w:val="0"/>
          <w:color w:val="000000"/>
          <w:lang w:eastAsia="pt-BR"/>
        </w:rPr>
        <w:t xml:space="preserve"> </w:t>
      </w:r>
    </w:p>
    <w:p w14:paraId="115100B8" w14:textId="2F8CAA4E" w:rsidR="009F44FA" w:rsidRDefault="009F44FA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48C3E642" w14:textId="77777777" w:rsidR="00712FEB" w:rsidRDefault="00712FEB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5AA03379" w14:textId="59B22DFE" w:rsidR="009F44FA" w:rsidRDefault="006A66C0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b/>
          <w:noProof w:val="0"/>
          <w:color w:val="000000"/>
          <w:lang w:eastAsia="pt-BR"/>
        </w:rPr>
        <w:t>Art.2</w:t>
      </w:r>
      <w:r w:rsidR="009F44FA" w:rsidRPr="009F44FA">
        <w:rPr>
          <w:rFonts w:eastAsia="Times New Roman"/>
          <w:b/>
          <w:noProof w:val="0"/>
          <w:color w:val="000000"/>
          <w:lang w:eastAsia="pt-BR"/>
        </w:rPr>
        <w:t>º</w:t>
      </w:r>
      <w:r w:rsidR="009F44FA">
        <w:rPr>
          <w:rFonts w:eastAsia="Times New Roman"/>
          <w:b/>
          <w:noProof w:val="0"/>
          <w:color w:val="000000"/>
          <w:lang w:eastAsia="pt-BR"/>
        </w:rPr>
        <w:t xml:space="preserve"> </w:t>
      </w:r>
      <w:r w:rsidR="006A7A57" w:rsidRPr="006A7A57">
        <w:rPr>
          <w:rFonts w:eastAsia="Times New Roman"/>
          <w:noProof w:val="0"/>
          <w:color w:val="000000"/>
          <w:lang w:eastAsia="pt-BR"/>
        </w:rPr>
        <w:t>O não cumprimento da obrigação, acarretará a empresa responsável, pena de multa diária no valor de R$ 880,41 (oitocentos e oitenta reais e quarenta e um centavos), conforme equiparação d</w:t>
      </w:r>
      <w:r w:rsidR="006A7A57">
        <w:rPr>
          <w:rFonts w:eastAsia="Times New Roman"/>
          <w:noProof w:val="0"/>
          <w:color w:val="000000"/>
          <w:lang w:eastAsia="pt-BR"/>
        </w:rPr>
        <w:t>o Código de Trânsito Brasileiro</w:t>
      </w:r>
      <w:r w:rsidR="007F5651">
        <w:rPr>
          <w:rFonts w:eastAsia="Times New Roman"/>
          <w:noProof w:val="0"/>
          <w:color w:val="000000"/>
          <w:lang w:eastAsia="pt-BR"/>
        </w:rPr>
        <w:t xml:space="preserve">. </w:t>
      </w:r>
    </w:p>
    <w:p w14:paraId="1E6547EC" w14:textId="77777777" w:rsidR="00712FEB" w:rsidRPr="009F44FA" w:rsidRDefault="00712FEB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C35BC5A" w14:textId="77777777" w:rsidR="00FC4DC1" w:rsidRPr="00816208" w:rsidRDefault="00FC4DC1" w:rsidP="00FC4DC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3ED593B0" w14:textId="2789F892" w:rsidR="00EF4F0A" w:rsidRPr="00EF4F0A" w:rsidRDefault="009F44FA" w:rsidP="004C2DED">
      <w:pPr>
        <w:jc w:val="both"/>
      </w:pPr>
      <w:r>
        <w:rPr>
          <w:b/>
        </w:rPr>
        <w:t>Art.3</w:t>
      </w:r>
      <w:r w:rsidR="00EF4F0A" w:rsidRPr="00EF4F0A">
        <w:rPr>
          <w:b/>
        </w:rPr>
        <w:t>º</w:t>
      </w:r>
      <w:r w:rsidR="00EF4F0A">
        <w:rPr>
          <w:b/>
        </w:rPr>
        <w:t xml:space="preserve"> </w:t>
      </w:r>
      <w:r w:rsidR="00EF4F0A">
        <w:t>O programa previsto nesta lei, no que se refere à ação pública, será implantado progressivamente, conforme haja recursos para sua efetivação.</w:t>
      </w:r>
    </w:p>
    <w:p w14:paraId="02CD38C0" w14:textId="77777777" w:rsidR="00445D8B" w:rsidRPr="00F06B97" w:rsidRDefault="00445D8B" w:rsidP="004C2DED">
      <w:pPr>
        <w:jc w:val="both"/>
        <w:rPr>
          <w:b/>
        </w:rPr>
      </w:pPr>
    </w:p>
    <w:p w14:paraId="179390B6" w14:textId="28660F46" w:rsidR="00670D5F" w:rsidRDefault="009F44FA" w:rsidP="004C2DED">
      <w:pPr>
        <w:jc w:val="both"/>
      </w:pPr>
      <w:r>
        <w:rPr>
          <w:b/>
        </w:rPr>
        <w:t>Art.4</w:t>
      </w:r>
      <w:r w:rsidR="00B74987" w:rsidRPr="004C2DED">
        <w:rPr>
          <w:b/>
        </w:rPr>
        <w:t>º</w:t>
      </w:r>
      <w:r w:rsidR="00B74987" w:rsidRPr="004C2DED">
        <w:t xml:space="preserve"> </w:t>
      </w:r>
      <w:r w:rsidR="005638C5">
        <w:t>Esta</w:t>
      </w:r>
      <w:r w:rsidR="00B74987" w:rsidRPr="004C2DED">
        <w:t xml:space="preserve"> Lei será regulamentada </w:t>
      </w:r>
      <w:r w:rsidR="00445D8B" w:rsidRPr="004C2DED">
        <w:t xml:space="preserve">por </w:t>
      </w:r>
      <w:r w:rsidR="00B74987" w:rsidRPr="004C2DED">
        <w:t>ato próprio do Poder Executivo.</w:t>
      </w:r>
    </w:p>
    <w:p w14:paraId="2E84E953" w14:textId="77777777" w:rsidR="00712FEB" w:rsidRPr="004C2DED" w:rsidRDefault="00712FEB" w:rsidP="004C2DED">
      <w:pPr>
        <w:jc w:val="both"/>
      </w:pPr>
    </w:p>
    <w:p w14:paraId="1606E0AA" w14:textId="77777777" w:rsidR="00445D8B" w:rsidRPr="004C2DED" w:rsidRDefault="00445D8B" w:rsidP="004C2DED">
      <w:pPr>
        <w:jc w:val="both"/>
      </w:pPr>
    </w:p>
    <w:p w14:paraId="2E103CC3" w14:textId="1013EB33" w:rsidR="00445D8B" w:rsidRDefault="009F44FA" w:rsidP="004C2DED">
      <w:pPr>
        <w:jc w:val="both"/>
      </w:pPr>
      <w:r>
        <w:rPr>
          <w:b/>
        </w:rPr>
        <w:t>Art.5</w:t>
      </w:r>
      <w:r w:rsidR="00445D8B" w:rsidRPr="004C2DED">
        <w:rPr>
          <w:b/>
        </w:rPr>
        <w:t xml:space="preserve">º </w:t>
      </w:r>
      <w:r w:rsidR="00445D8B" w:rsidRPr="004C2DED">
        <w:t xml:space="preserve">As despesas decorrentes desta lei correrão por conta de dotações orçamentárias próprias, suplementadas se necessário. </w:t>
      </w:r>
    </w:p>
    <w:p w14:paraId="3BF7DEA8" w14:textId="77777777" w:rsidR="00712FEB" w:rsidRPr="004C2DED" w:rsidRDefault="00712FEB" w:rsidP="004C2DED">
      <w:pPr>
        <w:jc w:val="both"/>
      </w:pPr>
    </w:p>
    <w:p w14:paraId="20E5951B" w14:textId="77777777" w:rsidR="00445D8B" w:rsidRPr="004C2DED" w:rsidRDefault="00445D8B" w:rsidP="004C2DED">
      <w:pPr>
        <w:jc w:val="both"/>
      </w:pPr>
    </w:p>
    <w:p w14:paraId="2D26BF9F" w14:textId="5EA617EF" w:rsidR="00B74987" w:rsidRPr="004C2DED" w:rsidRDefault="009F44FA" w:rsidP="004C2DED">
      <w:pPr>
        <w:jc w:val="both"/>
      </w:pPr>
      <w:r>
        <w:rPr>
          <w:b/>
        </w:rPr>
        <w:t>Art. 6</w:t>
      </w:r>
      <w:r w:rsidR="00B74987" w:rsidRPr="004C2DED">
        <w:rPr>
          <w:b/>
        </w:rPr>
        <w:t>º</w:t>
      </w:r>
      <w:r w:rsidR="00B74987" w:rsidRPr="004C2DED">
        <w:t xml:space="preserve"> Esta Lei entra</w:t>
      </w:r>
      <w:r w:rsidR="005638C5">
        <w:t>rá</w:t>
      </w:r>
      <w:r w:rsidR="00B74987" w:rsidRPr="004C2DED">
        <w:t xml:space="preserve"> em </w:t>
      </w:r>
      <w:r w:rsidR="00EE681E">
        <w:t>vigor na data de sua publicação,</w:t>
      </w:r>
      <w:r w:rsidR="00EE681E" w:rsidRPr="00EE681E">
        <w:t xml:space="preserve"> revogadas as disposições em contrário.</w:t>
      </w:r>
    </w:p>
    <w:p w14:paraId="74A882C0" w14:textId="77777777" w:rsidR="00B74987" w:rsidRDefault="00B74987" w:rsidP="004C2DED">
      <w:pPr>
        <w:jc w:val="both"/>
        <w:rPr>
          <w:rFonts w:eastAsiaTheme="minorEastAsia"/>
          <w:lang w:eastAsia="ja-JP"/>
        </w:rPr>
      </w:pPr>
    </w:p>
    <w:p w14:paraId="2F25B424" w14:textId="77777777" w:rsidR="00712FEB" w:rsidRDefault="00712FEB" w:rsidP="004C2DED">
      <w:pPr>
        <w:jc w:val="both"/>
        <w:rPr>
          <w:rFonts w:eastAsiaTheme="minorEastAsia"/>
          <w:lang w:eastAsia="ja-JP"/>
        </w:rPr>
      </w:pPr>
    </w:p>
    <w:p w14:paraId="547C8C23" w14:textId="77777777" w:rsidR="00712FEB" w:rsidRDefault="00712FEB" w:rsidP="004C2DED">
      <w:pPr>
        <w:jc w:val="both"/>
        <w:rPr>
          <w:rFonts w:eastAsiaTheme="minorEastAsia"/>
          <w:lang w:eastAsia="ja-JP"/>
        </w:rPr>
      </w:pPr>
    </w:p>
    <w:p w14:paraId="49190A5C" w14:textId="77777777" w:rsidR="00712FEB" w:rsidRPr="004C2DED" w:rsidRDefault="00712FEB" w:rsidP="004C2DED">
      <w:pPr>
        <w:jc w:val="both"/>
        <w:rPr>
          <w:rFonts w:eastAsiaTheme="minorEastAsia"/>
          <w:lang w:eastAsia="ja-JP"/>
        </w:rPr>
      </w:pPr>
    </w:p>
    <w:p w14:paraId="5CFA79C3" w14:textId="05E605B4" w:rsidR="004E10CB" w:rsidRDefault="004E10CB" w:rsidP="004C2DED">
      <w:pPr>
        <w:jc w:val="both"/>
      </w:pPr>
      <w:r w:rsidRPr="004C2DED">
        <w:t xml:space="preserve">Palácio Graccho Cardoso, Aracaju, </w:t>
      </w:r>
      <w:r w:rsidR="00182C8D">
        <w:t>27</w:t>
      </w:r>
      <w:r w:rsidR="0027678A">
        <w:t xml:space="preserve"> de julho</w:t>
      </w:r>
      <w:r w:rsidR="00FC4DC1">
        <w:t xml:space="preserve"> de 2020</w:t>
      </w:r>
      <w:r w:rsidRPr="004C2DED">
        <w:t>.</w:t>
      </w:r>
    </w:p>
    <w:p w14:paraId="60AF379F" w14:textId="77777777" w:rsidR="00712FEB" w:rsidRDefault="00712FEB" w:rsidP="004C2DED">
      <w:pPr>
        <w:jc w:val="both"/>
      </w:pPr>
    </w:p>
    <w:p w14:paraId="3CF5C48D" w14:textId="77777777" w:rsidR="00712FEB" w:rsidRDefault="00712FEB" w:rsidP="004C2DED">
      <w:pPr>
        <w:jc w:val="both"/>
      </w:pPr>
    </w:p>
    <w:p w14:paraId="3B821D61" w14:textId="77777777" w:rsidR="00712FEB" w:rsidRDefault="00712FEB" w:rsidP="004C2DED">
      <w:pPr>
        <w:jc w:val="both"/>
      </w:pPr>
    </w:p>
    <w:p w14:paraId="4088511B" w14:textId="77777777" w:rsidR="001D2A23" w:rsidRPr="004C2DED" w:rsidRDefault="001D2A23" w:rsidP="004C2DED">
      <w:pPr>
        <w:jc w:val="both"/>
      </w:pPr>
    </w:p>
    <w:p w14:paraId="6E834891" w14:textId="27169A1B" w:rsidR="004E10CB" w:rsidRPr="004C2DED" w:rsidRDefault="004C2DED" w:rsidP="004C2DED">
      <w:pPr>
        <w:pStyle w:val="Default"/>
        <w:jc w:val="center"/>
        <w:rPr>
          <w:b/>
        </w:rPr>
      </w:pPr>
      <w:r>
        <w:rPr>
          <w:b/>
          <w:bCs/>
        </w:rPr>
        <w:t>Adriano Souza Santana</w:t>
      </w:r>
      <w:r w:rsidR="004E10CB" w:rsidRPr="004C2DED">
        <w:rPr>
          <w:b/>
          <w:bCs/>
        </w:rPr>
        <w:t xml:space="preserve"> (</w:t>
      </w:r>
      <w:r w:rsidR="00445D8B" w:rsidRPr="004C2DED">
        <w:rPr>
          <w:b/>
          <w:bCs/>
        </w:rPr>
        <w:t>CABO DIDI</w:t>
      </w:r>
      <w:r w:rsidR="004E10CB" w:rsidRPr="004C2DED">
        <w:rPr>
          <w:b/>
          <w:bCs/>
        </w:rPr>
        <w:t>)</w:t>
      </w:r>
    </w:p>
    <w:p w14:paraId="3D83C941" w14:textId="37842722" w:rsidR="004E10CB" w:rsidRPr="004C2DED" w:rsidRDefault="004E10CB" w:rsidP="004C2DED">
      <w:pPr>
        <w:jc w:val="center"/>
        <w:rPr>
          <w:b/>
          <w:bCs/>
        </w:rPr>
      </w:pPr>
      <w:r w:rsidRPr="004C2DED">
        <w:rPr>
          <w:b/>
          <w:bCs/>
        </w:rPr>
        <w:t>Vereador</w:t>
      </w:r>
    </w:p>
    <w:p w14:paraId="5740F51A" w14:textId="7207CC45" w:rsidR="00B74987" w:rsidRDefault="00B74987" w:rsidP="004C2DED">
      <w:pPr>
        <w:jc w:val="center"/>
        <w:rPr>
          <w:b/>
          <w:bCs/>
        </w:rPr>
      </w:pPr>
    </w:p>
    <w:p w14:paraId="6CCB8E41" w14:textId="77777777" w:rsidR="004C2DED" w:rsidRDefault="004C2DED" w:rsidP="004C2DED">
      <w:pPr>
        <w:jc w:val="center"/>
        <w:rPr>
          <w:b/>
          <w:bCs/>
        </w:rPr>
      </w:pPr>
    </w:p>
    <w:p w14:paraId="09ADE902" w14:textId="77777777" w:rsidR="00712FEB" w:rsidRDefault="00712FEB" w:rsidP="004C2DED">
      <w:pPr>
        <w:jc w:val="center"/>
        <w:rPr>
          <w:b/>
          <w:bCs/>
        </w:rPr>
      </w:pPr>
    </w:p>
    <w:p w14:paraId="6FD0B23D" w14:textId="77777777" w:rsidR="00712FEB" w:rsidRDefault="00712FEB" w:rsidP="004C2DED">
      <w:pPr>
        <w:jc w:val="center"/>
        <w:rPr>
          <w:b/>
          <w:bCs/>
        </w:rPr>
      </w:pPr>
    </w:p>
    <w:p w14:paraId="3452B710" w14:textId="77777777" w:rsidR="00712FEB" w:rsidRDefault="00712FEB" w:rsidP="004C2DED">
      <w:pPr>
        <w:jc w:val="center"/>
        <w:rPr>
          <w:b/>
          <w:bCs/>
        </w:rPr>
      </w:pPr>
    </w:p>
    <w:p w14:paraId="64459FAD" w14:textId="77777777" w:rsidR="00712FEB" w:rsidRDefault="00712FEB" w:rsidP="004C2DED">
      <w:pPr>
        <w:jc w:val="center"/>
        <w:rPr>
          <w:b/>
          <w:bCs/>
        </w:rPr>
      </w:pPr>
    </w:p>
    <w:p w14:paraId="5E0B98E5" w14:textId="77777777" w:rsidR="00712FEB" w:rsidRDefault="00712FEB" w:rsidP="004C2DED">
      <w:pPr>
        <w:jc w:val="center"/>
        <w:rPr>
          <w:b/>
          <w:bCs/>
        </w:rPr>
      </w:pPr>
    </w:p>
    <w:p w14:paraId="7DF57C5A" w14:textId="77777777" w:rsidR="00712FEB" w:rsidRDefault="00712FEB" w:rsidP="004C2DED">
      <w:pPr>
        <w:jc w:val="center"/>
        <w:rPr>
          <w:b/>
          <w:bCs/>
        </w:rPr>
      </w:pPr>
    </w:p>
    <w:p w14:paraId="4DB08FDE" w14:textId="77777777" w:rsidR="00712FEB" w:rsidRDefault="00712FEB" w:rsidP="004C2DED">
      <w:pPr>
        <w:jc w:val="center"/>
        <w:rPr>
          <w:b/>
          <w:bCs/>
        </w:rPr>
      </w:pPr>
    </w:p>
    <w:p w14:paraId="098C0534" w14:textId="77777777" w:rsidR="00712FEB" w:rsidRDefault="00712FEB" w:rsidP="004C2DED">
      <w:pPr>
        <w:jc w:val="center"/>
        <w:rPr>
          <w:b/>
          <w:bCs/>
        </w:rPr>
      </w:pPr>
    </w:p>
    <w:p w14:paraId="5BB04F4A" w14:textId="77777777" w:rsidR="00712FEB" w:rsidRDefault="00712FEB" w:rsidP="004C2DED">
      <w:pPr>
        <w:jc w:val="center"/>
        <w:rPr>
          <w:b/>
          <w:bCs/>
        </w:rPr>
      </w:pPr>
    </w:p>
    <w:p w14:paraId="15DEBAF4" w14:textId="77777777" w:rsidR="00712FEB" w:rsidRDefault="00712FEB" w:rsidP="004C2DED">
      <w:pPr>
        <w:jc w:val="center"/>
        <w:rPr>
          <w:b/>
          <w:bCs/>
        </w:rPr>
      </w:pPr>
    </w:p>
    <w:p w14:paraId="1CB6D9CA" w14:textId="77777777" w:rsidR="00712FEB" w:rsidRDefault="00712FEB" w:rsidP="004C2DED">
      <w:pPr>
        <w:jc w:val="center"/>
        <w:rPr>
          <w:b/>
          <w:bCs/>
        </w:rPr>
      </w:pPr>
    </w:p>
    <w:p w14:paraId="2DCDE83C" w14:textId="77777777" w:rsidR="00712FEB" w:rsidRDefault="00712FEB" w:rsidP="004C2DED">
      <w:pPr>
        <w:jc w:val="center"/>
        <w:rPr>
          <w:b/>
          <w:bCs/>
        </w:rPr>
      </w:pPr>
    </w:p>
    <w:p w14:paraId="4F531512" w14:textId="77777777" w:rsidR="00712FEB" w:rsidRDefault="00712FEB" w:rsidP="004C2DED">
      <w:pPr>
        <w:jc w:val="center"/>
        <w:rPr>
          <w:b/>
          <w:bCs/>
        </w:rPr>
      </w:pPr>
    </w:p>
    <w:p w14:paraId="415C341F" w14:textId="77777777" w:rsidR="00712FEB" w:rsidRDefault="00712FEB" w:rsidP="004C2DED">
      <w:pPr>
        <w:jc w:val="center"/>
        <w:rPr>
          <w:b/>
          <w:bCs/>
        </w:rPr>
      </w:pPr>
    </w:p>
    <w:p w14:paraId="09486846" w14:textId="77777777" w:rsidR="00712FEB" w:rsidRDefault="00712FEB" w:rsidP="004C2DED">
      <w:pPr>
        <w:jc w:val="center"/>
        <w:rPr>
          <w:b/>
          <w:bCs/>
        </w:rPr>
      </w:pPr>
    </w:p>
    <w:p w14:paraId="39D50532" w14:textId="77777777" w:rsidR="00712FEB" w:rsidRDefault="00712FEB" w:rsidP="004C2DED">
      <w:pPr>
        <w:jc w:val="center"/>
        <w:rPr>
          <w:b/>
          <w:bCs/>
        </w:rPr>
      </w:pPr>
    </w:p>
    <w:p w14:paraId="3C3518BF" w14:textId="77777777" w:rsidR="00712FEB" w:rsidRDefault="00712FEB" w:rsidP="004C2DED">
      <w:pPr>
        <w:jc w:val="center"/>
        <w:rPr>
          <w:b/>
          <w:bCs/>
        </w:rPr>
      </w:pPr>
    </w:p>
    <w:p w14:paraId="5C031919" w14:textId="77777777" w:rsidR="00712FEB" w:rsidRDefault="00712FEB" w:rsidP="004C2DED">
      <w:pPr>
        <w:jc w:val="center"/>
        <w:rPr>
          <w:b/>
          <w:bCs/>
        </w:rPr>
      </w:pPr>
    </w:p>
    <w:p w14:paraId="7DE6B962" w14:textId="77777777" w:rsidR="00712FEB" w:rsidRDefault="00712FEB" w:rsidP="004C2DED">
      <w:pPr>
        <w:jc w:val="center"/>
        <w:rPr>
          <w:b/>
          <w:bCs/>
        </w:rPr>
      </w:pPr>
    </w:p>
    <w:p w14:paraId="1762D49F" w14:textId="77777777" w:rsidR="00712FEB" w:rsidRPr="004C2DED" w:rsidRDefault="00712FEB" w:rsidP="004C2DED">
      <w:pPr>
        <w:jc w:val="center"/>
        <w:rPr>
          <w:b/>
          <w:bCs/>
        </w:rPr>
      </w:pPr>
    </w:p>
    <w:p w14:paraId="4253BB14" w14:textId="191FE1C9" w:rsidR="004E10CB" w:rsidRPr="004C2DED" w:rsidRDefault="00D0312D" w:rsidP="004C2DED">
      <w:pPr>
        <w:pStyle w:val="Default"/>
        <w:jc w:val="center"/>
      </w:pPr>
      <w:r w:rsidRPr="004C2DED">
        <w:rPr>
          <w:b/>
          <w:bCs/>
        </w:rPr>
        <w:lastRenderedPageBreak/>
        <w:t>J</w:t>
      </w:r>
      <w:r w:rsidR="004E10CB" w:rsidRPr="004C2DED">
        <w:rPr>
          <w:b/>
          <w:bCs/>
        </w:rPr>
        <w:t>USTIFICATIVA</w:t>
      </w:r>
    </w:p>
    <w:p w14:paraId="393E748C" w14:textId="77777777" w:rsidR="00445D8B" w:rsidRPr="004C2DED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2D0D962D" w14:textId="5F91A6DF" w:rsidR="006C637D" w:rsidRDefault="009B6E6A" w:rsidP="009B6E6A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9B6E6A">
        <w:rPr>
          <w:rFonts w:eastAsia="Times New Roman"/>
          <w:noProof w:val="0"/>
          <w:color w:val="000000"/>
          <w:lang w:eastAsia="pt-BR"/>
        </w:rPr>
        <w:t>A presente propositura tem por o</w:t>
      </w:r>
      <w:r w:rsidR="006C637D">
        <w:rPr>
          <w:rFonts w:eastAsia="Times New Roman"/>
          <w:noProof w:val="0"/>
          <w:color w:val="000000"/>
          <w:lang w:eastAsia="pt-BR"/>
        </w:rPr>
        <w:t>bjetivo obrigar a implementação d</w:t>
      </w:r>
      <w:r w:rsidR="007F5651" w:rsidRPr="00AB4596">
        <w:rPr>
          <w:rFonts w:eastAsia="Times New Roman"/>
          <w:noProof w:val="0"/>
          <w:color w:val="000000"/>
          <w:lang w:eastAsia="pt-BR"/>
        </w:rPr>
        <w:t>a presença de pelo menos uma pessoa para auxiliar os passageiros</w:t>
      </w:r>
      <w:r w:rsidR="006C637D">
        <w:rPr>
          <w:rFonts w:eastAsia="Times New Roman"/>
          <w:noProof w:val="0"/>
          <w:color w:val="000000"/>
          <w:lang w:eastAsia="pt-BR"/>
        </w:rPr>
        <w:t xml:space="preserve"> no transporte coletivo, além do condutor.</w:t>
      </w:r>
    </w:p>
    <w:p w14:paraId="71BBA235" w14:textId="77777777" w:rsidR="006C637D" w:rsidRDefault="006C637D" w:rsidP="009B6E6A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2D8CCF47" w14:textId="6B0332C2" w:rsidR="009B6E6A" w:rsidRPr="009B6E6A" w:rsidRDefault="006C637D" w:rsidP="009B6E6A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noProof w:val="0"/>
          <w:color w:val="000000"/>
          <w:lang w:eastAsia="pt-BR"/>
        </w:rPr>
        <w:t xml:space="preserve">Tal </w:t>
      </w:r>
      <w:r w:rsidR="009B6E6A" w:rsidRPr="009B6E6A">
        <w:rPr>
          <w:rFonts w:eastAsia="Times New Roman"/>
          <w:noProof w:val="0"/>
          <w:color w:val="000000"/>
          <w:lang w:eastAsia="pt-BR"/>
        </w:rPr>
        <w:t xml:space="preserve">medida foi pensada com vistas a </w:t>
      </w:r>
      <w:r>
        <w:rPr>
          <w:rFonts w:eastAsia="Times New Roman"/>
          <w:noProof w:val="0"/>
          <w:color w:val="000000"/>
          <w:lang w:eastAsia="pt-BR"/>
        </w:rPr>
        <w:t>ampliar a segurança de todos os usuários do transporte público</w:t>
      </w:r>
      <w:r w:rsidR="009B6E6A" w:rsidRPr="009B6E6A">
        <w:rPr>
          <w:rFonts w:eastAsia="Times New Roman"/>
          <w:noProof w:val="0"/>
          <w:color w:val="000000"/>
          <w:lang w:eastAsia="pt-BR"/>
        </w:rPr>
        <w:t>, sobretudo com os recorrentes casos</w:t>
      </w:r>
      <w:r>
        <w:rPr>
          <w:rFonts w:eastAsia="Times New Roman"/>
          <w:noProof w:val="0"/>
          <w:color w:val="000000"/>
          <w:lang w:eastAsia="pt-BR"/>
        </w:rPr>
        <w:t xml:space="preserve"> de assédio, abuso e violência, uma vez que parte da frota utilizada está executando suas atividades, com a presença do motorista apenas.</w:t>
      </w:r>
    </w:p>
    <w:p w14:paraId="52189BF6" w14:textId="74BF327C" w:rsidR="009B6E6A" w:rsidRPr="009B6E6A" w:rsidRDefault="009B6E6A" w:rsidP="009B6E6A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5241FE9" w14:textId="347E351A" w:rsidR="009B6E6A" w:rsidRPr="009B6E6A" w:rsidRDefault="009B6E6A" w:rsidP="009B6E6A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9B6E6A">
        <w:rPr>
          <w:rFonts w:eastAsia="Times New Roman"/>
          <w:noProof w:val="0"/>
          <w:color w:val="000000"/>
          <w:lang w:eastAsia="pt-BR"/>
        </w:rPr>
        <w:t>É importante destacar a importância de tornar tais ambientes mais receptiv</w:t>
      </w:r>
      <w:r w:rsidR="006C637D">
        <w:rPr>
          <w:rFonts w:eastAsia="Times New Roman"/>
          <w:noProof w:val="0"/>
          <w:color w:val="000000"/>
          <w:lang w:eastAsia="pt-BR"/>
        </w:rPr>
        <w:t>os e menos temerário</w:t>
      </w:r>
      <w:r w:rsidRPr="009B6E6A">
        <w:rPr>
          <w:rFonts w:eastAsia="Times New Roman"/>
          <w:noProof w:val="0"/>
          <w:color w:val="000000"/>
          <w:lang w:eastAsia="pt-BR"/>
        </w:rPr>
        <w:t>,</w:t>
      </w:r>
      <w:r w:rsidR="006C637D">
        <w:rPr>
          <w:rFonts w:eastAsia="Times New Roman"/>
          <w:noProof w:val="0"/>
          <w:color w:val="000000"/>
          <w:lang w:eastAsia="pt-BR"/>
        </w:rPr>
        <w:t xml:space="preserve"> e de fácil acesso a qualquer cidadão, principalmente os que possuem deficiência locomotora, cuja presença desses profissionais será de suma importância a facilitar a utilização do transporte</w:t>
      </w:r>
      <w:r w:rsidRPr="009B6E6A">
        <w:rPr>
          <w:rFonts w:eastAsia="Times New Roman"/>
          <w:noProof w:val="0"/>
          <w:color w:val="000000"/>
          <w:lang w:eastAsia="pt-BR"/>
        </w:rPr>
        <w:t>.</w:t>
      </w:r>
    </w:p>
    <w:p w14:paraId="25E8E492" w14:textId="77777777" w:rsidR="009B6E6A" w:rsidRPr="009B6E6A" w:rsidRDefault="009B6E6A" w:rsidP="009B6E6A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06581381" w14:textId="103CAC77" w:rsidR="000A611E" w:rsidRDefault="009B6E6A" w:rsidP="009B6E6A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9B6E6A">
        <w:rPr>
          <w:rFonts w:eastAsia="Times New Roman"/>
          <w:noProof w:val="0"/>
          <w:color w:val="000000"/>
          <w:lang w:eastAsia="pt-BR"/>
        </w:rPr>
        <w:t>Dessa forma, solicito atenção aos nobres vereadores para a discussão</w:t>
      </w:r>
      <w:r w:rsidR="006A7A57">
        <w:rPr>
          <w:rFonts w:eastAsia="Times New Roman"/>
          <w:noProof w:val="0"/>
          <w:color w:val="000000"/>
          <w:lang w:eastAsia="pt-BR"/>
        </w:rPr>
        <w:t xml:space="preserve"> e aprovação do projeto de lei</w:t>
      </w:r>
      <w:r w:rsidR="00FE05B4">
        <w:rPr>
          <w:rFonts w:eastAsia="Times New Roman"/>
          <w:noProof w:val="0"/>
          <w:color w:val="000000"/>
          <w:lang w:eastAsia="pt-BR"/>
        </w:rPr>
        <w:t>.</w:t>
      </w:r>
    </w:p>
    <w:p w14:paraId="03652EB6" w14:textId="77777777" w:rsidR="000A611E" w:rsidRDefault="000A611E" w:rsidP="001D2A23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DC2FE65" w14:textId="2D1067E5" w:rsidR="00975673" w:rsidRDefault="00975673" w:rsidP="001D2A23">
      <w:pPr>
        <w:shd w:val="clear" w:color="auto" w:fill="FFFFFF"/>
        <w:jc w:val="both"/>
        <w:rPr>
          <w:rFonts w:eastAsia="Times New Roman"/>
          <w:noProof w:val="0"/>
          <w:color w:val="000000"/>
          <w:bdr w:val="none" w:sz="0" w:space="0" w:color="auto" w:frame="1"/>
          <w:lang w:eastAsia="pt-BR"/>
        </w:rPr>
      </w:pPr>
    </w:p>
    <w:p w14:paraId="696E8339" w14:textId="77777777" w:rsidR="00712FEB" w:rsidRPr="00CA3265" w:rsidRDefault="00712FEB" w:rsidP="001D2A23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68C62BAF" w14:textId="77777777" w:rsidR="00EC1ED4" w:rsidRPr="004C2DED" w:rsidRDefault="00EC1ED4" w:rsidP="004C2DED">
      <w:pPr>
        <w:jc w:val="both"/>
      </w:pPr>
    </w:p>
    <w:p w14:paraId="042F67F5" w14:textId="65B1D01A" w:rsidR="004E10CB" w:rsidRDefault="004E10CB" w:rsidP="004C2DED">
      <w:pPr>
        <w:jc w:val="both"/>
      </w:pPr>
      <w:r w:rsidRPr="004C2DED">
        <w:t xml:space="preserve">Palácio Graccho Cardoso, Aracaju, </w:t>
      </w:r>
      <w:r w:rsidR="00182C8D">
        <w:t>27</w:t>
      </w:r>
      <w:r w:rsidR="002A55C3">
        <w:t xml:space="preserve"> </w:t>
      </w:r>
      <w:r w:rsidR="001D2A23">
        <w:t xml:space="preserve">de </w:t>
      </w:r>
      <w:r w:rsidR="00712FEB">
        <w:t>j</w:t>
      </w:r>
      <w:bookmarkStart w:id="0" w:name="_GoBack"/>
      <w:bookmarkEnd w:id="0"/>
      <w:r w:rsidR="006F7F23">
        <w:t>ul</w:t>
      </w:r>
      <w:r w:rsidR="00FE05B4">
        <w:t>ho</w:t>
      </w:r>
      <w:r w:rsidR="00A3464F" w:rsidRPr="00A3464F">
        <w:t xml:space="preserve"> </w:t>
      </w:r>
      <w:r w:rsidR="00FE05B4">
        <w:t>de 2020</w:t>
      </w:r>
      <w:r w:rsidRPr="004C2DED">
        <w:t>.</w:t>
      </w:r>
    </w:p>
    <w:p w14:paraId="29B3DE06" w14:textId="7F8FA6D7" w:rsidR="004E10CB" w:rsidRDefault="004E10CB" w:rsidP="004C2DED">
      <w:pPr>
        <w:jc w:val="both"/>
      </w:pPr>
    </w:p>
    <w:p w14:paraId="4FAD030A" w14:textId="77777777" w:rsidR="00712FEB" w:rsidRDefault="00712FEB" w:rsidP="004C2DED">
      <w:pPr>
        <w:jc w:val="both"/>
      </w:pPr>
    </w:p>
    <w:p w14:paraId="3B5A6E99" w14:textId="77777777" w:rsidR="00712FEB" w:rsidRDefault="00712FEB" w:rsidP="004C2DED">
      <w:pPr>
        <w:jc w:val="both"/>
      </w:pPr>
    </w:p>
    <w:p w14:paraId="1751C6DD" w14:textId="77777777" w:rsidR="00712FEB" w:rsidRPr="004C2DED" w:rsidRDefault="00712FEB" w:rsidP="004C2DED">
      <w:pPr>
        <w:jc w:val="both"/>
      </w:pPr>
    </w:p>
    <w:p w14:paraId="7459529C" w14:textId="0F1314DE" w:rsidR="004E10CB" w:rsidRPr="004C2DED" w:rsidRDefault="004C2DED" w:rsidP="004C2DED">
      <w:pPr>
        <w:pStyle w:val="Default"/>
        <w:jc w:val="center"/>
        <w:rPr>
          <w:b/>
        </w:rPr>
      </w:pPr>
      <w:r>
        <w:rPr>
          <w:b/>
          <w:bCs/>
        </w:rPr>
        <w:t>Adriano Souza Santana</w:t>
      </w:r>
      <w:r w:rsidR="004E10CB" w:rsidRPr="004C2DED">
        <w:rPr>
          <w:b/>
          <w:bCs/>
        </w:rPr>
        <w:t xml:space="preserve"> (</w:t>
      </w:r>
      <w:r>
        <w:rPr>
          <w:b/>
          <w:bCs/>
        </w:rPr>
        <w:t>CABO DIDI</w:t>
      </w:r>
      <w:r w:rsidR="004E10CB" w:rsidRPr="004C2DED">
        <w:rPr>
          <w:b/>
          <w:bCs/>
        </w:rPr>
        <w:t>)</w:t>
      </w:r>
    </w:p>
    <w:p w14:paraId="37A2F15C" w14:textId="3325B4A3" w:rsidR="00037F08" w:rsidRPr="004C2DED" w:rsidRDefault="004E10CB" w:rsidP="004C2DED">
      <w:pPr>
        <w:jc w:val="center"/>
      </w:pPr>
      <w:r w:rsidRPr="004C2DED">
        <w:rPr>
          <w:b/>
          <w:bCs/>
        </w:rPr>
        <w:t>Vereador</w:t>
      </w:r>
    </w:p>
    <w:sectPr w:rsidR="00037F08" w:rsidRPr="004C2DED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8472" w14:textId="77777777" w:rsidR="00824E95" w:rsidRDefault="00824E95">
      <w:r>
        <w:separator/>
      </w:r>
    </w:p>
  </w:endnote>
  <w:endnote w:type="continuationSeparator" w:id="0">
    <w:p w14:paraId="00DC85B7" w14:textId="77777777" w:rsidR="00824E95" w:rsidRDefault="0082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77777777" w:rsidR="0039262A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4BC5E" w14:textId="77777777" w:rsidR="00824E95" w:rsidRDefault="00824E95">
      <w:r>
        <w:separator/>
      </w:r>
    </w:p>
  </w:footnote>
  <w:footnote w:type="continuationSeparator" w:id="0">
    <w:p w14:paraId="00F10BC1" w14:textId="77777777" w:rsidR="00824E95" w:rsidRDefault="0082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5C7"/>
    <w:rsid w:val="00037F08"/>
    <w:rsid w:val="0004157F"/>
    <w:rsid w:val="00053900"/>
    <w:rsid w:val="00053EB0"/>
    <w:rsid w:val="00055C11"/>
    <w:rsid w:val="00065F59"/>
    <w:rsid w:val="00076524"/>
    <w:rsid w:val="0009579C"/>
    <w:rsid w:val="000A611E"/>
    <w:rsid w:val="000C2D7A"/>
    <w:rsid w:val="000E2163"/>
    <w:rsid w:val="001143F1"/>
    <w:rsid w:val="001251B5"/>
    <w:rsid w:val="0013624F"/>
    <w:rsid w:val="00162DBF"/>
    <w:rsid w:val="00182C8D"/>
    <w:rsid w:val="00194B8A"/>
    <w:rsid w:val="001A4B6E"/>
    <w:rsid w:val="001C6777"/>
    <w:rsid w:val="001D2A23"/>
    <w:rsid w:val="001E0EA7"/>
    <w:rsid w:val="001E67B4"/>
    <w:rsid w:val="002019C7"/>
    <w:rsid w:val="002145AF"/>
    <w:rsid w:val="0027678A"/>
    <w:rsid w:val="002A4267"/>
    <w:rsid w:val="002A55C3"/>
    <w:rsid w:val="002C796B"/>
    <w:rsid w:val="002D0EE4"/>
    <w:rsid w:val="002D4DB5"/>
    <w:rsid w:val="002D668D"/>
    <w:rsid w:val="002E1BCB"/>
    <w:rsid w:val="00315FF8"/>
    <w:rsid w:val="00337872"/>
    <w:rsid w:val="00352018"/>
    <w:rsid w:val="00361B97"/>
    <w:rsid w:val="00367528"/>
    <w:rsid w:val="0039262A"/>
    <w:rsid w:val="00392F26"/>
    <w:rsid w:val="00393BFB"/>
    <w:rsid w:val="003B25BD"/>
    <w:rsid w:val="003C01B5"/>
    <w:rsid w:val="003D2522"/>
    <w:rsid w:val="003E2855"/>
    <w:rsid w:val="003E458F"/>
    <w:rsid w:val="003E4F32"/>
    <w:rsid w:val="004158F7"/>
    <w:rsid w:val="004371BA"/>
    <w:rsid w:val="00445D8B"/>
    <w:rsid w:val="00447132"/>
    <w:rsid w:val="00463DFD"/>
    <w:rsid w:val="004C2DED"/>
    <w:rsid w:val="004E10CB"/>
    <w:rsid w:val="005076D1"/>
    <w:rsid w:val="00532220"/>
    <w:rsid w:val="005638C5"/>
    <w:rsid w:val="005A136D"/>
    <w:rsid w:val="005B5488"/>
    <w:rsid w:val="005C47CF"/>
    <w:rsid w:val="005D15EB"/>
    <w:rsid w:val="00633723"/>
    <w:rsid w:val="006708D6"/>
    <w:rsid w:val="00670D5F"/>
    <w:rsid w:val="0069082B"/>
    <w:rsid w:val="006A25D1"/>
    <w:rsid w:val="006A5DA4"/>
    <w:rsid w:val="006A66C0"/>
    <w:rsid w:val="006A7A57"/>
    <w:rsid w:val="006C637D"/>
    <w:rsid w:val="006C7504"/>
    <w:rsid w:val="006D17A8"/>
    <w:rsid w:val="006F1DAA"/>
    <w:rsid w:val="006F7F23"/>
    <w:rsid w:val="00700FA5"/>
    <w:rsid w:val="007031D3"/>
    <w:rsid w:val="00712FEB"/>
    <w:rsid w:val="00744263"/>
    <w:rsid w:val="00745CAC"/>
    <w:rsid w:val="0074748C"/>
    <w:rsid w:val="00761870"/>
    <w:rsid w:val="0078566B"/>
    <w:rsid w:val="007A2A5E"/>
    <w:rsid w:val="007E5946"/>
    <w:rsid w:val="007E594C"/>
    <w:rsid w:val="007F5651"/>
    <w:rsid w:val="008070AA"/>
    <w:rsid w:val="00816208"/>
    <w:rsid w:val="00824E95"/>
    <w:rsid w:val="00826C82"/>
    <w:rsid w:val="008332B5"/>
    <w:rsid w:val="00854512"/>
    <w:rsid w:val="00907100"/>
    <w:rsid w:val="00921638"/>
    <w:rsid w:val="00931CD9"/>
    <w:rsid w:val="00956087"/>
    <w:rsid w:val="00962D45"/>
    <w:rsid w:val="00971F5F"/>
    <w:rsid w:val="00975673"/>
    <w:rsid w:val="00975B06"/>
    <w:rsid w:val="00980522"/>
    <w:rsid w:val="009A49B6"/>
    <w:rsid w:val="009A4E09"/>
    <w:rsid w:val="009A7005"/>
    <w:rsid w:val="009B6E6A"/>
    <w:rsid w:val="009D19ED"/>
    <w:rsid w:val="009F44FA"/>
    <w:rsid w:val="00A16FD8"/>
    <w:rsid w:val="00A3464F"/>
    <w:rsid w:val="00A438E4"/>
    <w:rsid w:val="00A6392D"/>
    <w:rsid w:val="00A752D6"/>
    <w:rsid w:val="00A760C9"/>
    <w:rsid w:val="00AB4596"/>
    <w:rsid w:val="00AC4123"/>
    <w:rsid w:val="00AC7A52"/>
    <w:rsid w:val="00AE2065"/>
    <w:rsid w:val="00B039C1"/>
    <w:rsid w:val="00B07D10"/>
    <w:rsid w:val="00B30ECE"/>
    <w:rsid w:val="00B50DD9"/>
    <w:rsid w:val="00B74987"/>
    <w:rsid w:val="00B80AE0"/>
    <w:rsid w:val="00B8545B"/>
    <w:rsid w:val="00BA68B3"/>
    <w:rsid w:val="00BB50D5"/>
    <w:rsid w:val="00BF52F1"/>
    <w:rsid w:val="00C10346"/>
    <w:rsid w:val="00C15C05"/>
    <w:rsid w:val="00C93B8C"/>
    <w:rsid w:val="00CA04A2"/>
    <w:rsid w:val="00CA3265"/>
    <w:rsid w:val="00CC3E90"/>
    <w:rsid w:val="00CE24F2"/>
    <w:rsid w:val="00CE7820"/>
    <w:rsid w:val="00CF1740"/>
    <w:rsid w:val="00CF3FA1"/>
    <w:rsid w:val="00D0312D"/>
    <w:rsid w:val="00D04E34"/>
    <w:rsid w:val="00D32A56"/>
    <w:rsid w:val="00D52093"/>
    <w:rsid w:val="00D77881"/>
    <w:rsid w:val="00D86241"/>
    <w:rsid w:val="00DA6045"/>
    <w:rsid w:val="00DD176D"/>
    <w:rsid w:val="00E42C00"/>
    <w:rsid w:val="00E90304"/>
    <w:rsid w:val="00EC1ED4"/>
    <w:rsid w:val="00EE681E"/>
    <w:rsid w:val="00EF4F0A"/>
    <w:rsid w:val="00F06B97"/>
    <w:rsid w:val="00F46525"/>
    <w:rsid w:val="00F465D8"/>
    <w:rsid w:val="00F61FCD"/>
    <w:rsid w:val="00F86998"/>
    <w:rsid w:val="00F93970"/>
    <w:rsid w:val="00FC4DC1"/>
    <w:rsid w:val="00FC6631"/>
    <w:rsid w:val="00FE05B4"/>
    <w:rsid w:val="00FE2E1D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FD0CCC37-207B-4859-B4A3-4E5A6C3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71F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F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F5F"/>
    <w:rPr>
      <w:rFonts w:eastAsia="SimSun"/>
      <w:noProof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F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F5F"/>
    <w:rPr>
      <w:rFonts w:eastAsia="SimSun"/>
      <w:b/>
      <w:bCs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Vitale</dc:creator>
  <cp:keywords/>
  <dc:description/>
  <cp:lastModifiedBy>vereadorcabodidi@gmail.com</cp:lastModifiedBy>
  <cp:revision>3</cp:revision>
  <cp:lastPrinted>2019-03-19T12:20:00Z</cp:lastPrinted>
  <dcterms:created xsi:type="dcterms:W3CDTF">2020-07-27T19:31:00Z</dcterms:created>
  <dcterms:modified xsi:type="dcterms:W3CDTF">2020-07-29T14:30:00Z</dcterms:modified>
</cp:coreProperties>
</file>